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229" w:rsidRPr="00A305C5" w:rsidRDefault="00572229" w:rsidP="00572229">
      <w:pPr>
        <w:jc w:val="center"/>
      </w:pPr>
      <w:r w:rsidRPr="00A305C5">
        <w:t>Сведения</w:t>
      </w:r>
    </w:p>
    <w:p w:rsidR="00572229" w:rsidRPr="00A305C5" w:rsidRDefault="00572229" w:rsidP="00572229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572229" w:rsidRPr="00A305C5" w:rsidRDefault="00572229" w:rsidP="00572229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572229" w:rsidRPr="00A305C5" w:rsidRDefault="00572229" w:rsidP="00572229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572229" w:rsidRPr="00A305C5" w:rsidRDefault="00572229" w:rsidP="00572229">
      <w:pPr>
        <w:jc w:val="center"/>
      </w:pPr>
      <w:r w:rsidRPr="00A305C5">
        <w:t>для размещения на сайте</w:t>
      </w:r>
      <w:r>
        <w:t xml:space="preserve"> Департамента </w:t>
      </w:r>
      <w:r w:rsidRPr="00A305C5">
        <w:t xml:space="preserve"> Росприроднадзора</w:t>
      </w:r>
      <w:r>
        <w:t xml:space="preserve"> по ЮФО</w:t>
      </w:r>
    </w:p>
    <w:p w:rsidR="00572229" w:rsidRDefault="00572229" w:rsidP="00572229">
      <w:pPr>
        <w:jc w:val="center"/>
        <w:rPr>
          <w:sz w:val="28"/>
          <w:szCs w:val="28"/>
        </w:rPr>
      </w:pPr>
    </w:p>
    <w:p w:rsidR="00572229" w:rsidRDefault="00572229" w:rsidP="00572229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572229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572229" w:rsidRPr="00A305C5" w:rsidRDefault="00572229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572229" w:rsidRPr="00A305C5" w:rsidRDefault="00572229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572229" w:rsidRPr="00A305C5" w:rsidRDefault="00572229" w:rsidP="006D7EB5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572229" w:rsidRPr="00A305C5" w:rsidRDefault="00572229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572229" w:rsidRPr="00A305C5" w:rsidRDefault="00572229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572229" w:rsidRPr="00A305C5" w:rsidRDefault="00572229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572229" w:rsidRPr="00A305C5" w:rsidRDefault="00572229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572229" w:rsidRPr="00A305C5" w:rsidRDefault="00572229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572229" w:rsidRPr="00A305C5" w:rsidRDefault="00572229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572229" w:rsidRPr="00A305C5" w:rsidRDefault="00572229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572229" w:rsidRPr="00A305C5" w:rsidTr="006D7EB5">
        <w:trPr>
          <w:trHeight w:val="725"/>
        </w:trPr>
        <w:tc>
          <w:tcPr>
            <w:tcW w:w="1980" w:type="dxa"/>
            <w:vMerge/>
          </w:tcPr>
          <w:p w:rsidR="00572229" w:rsidRPr="00A305C5" w:rsidRDefault="00572229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572229" w:rsidRPr="00A305C5" w:rsidRDefault="00572229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572229" w:rsidRPr="00A305C5" w:rsidRDefault="00572229" w:rsidP="006D7EB5">
            <w:pPr>
              <w:jc w:val="center"/>
            </w:pPr>
          </w:p>
        </w:tc>
        <w:tc>
          <w:tcPr>
            <w:tcW w:w="2340" w:type="dxa"/>
          </w:tcPr>
          <w:p w:rsidR="00572229" w:rsidRPr="00A305C5" w:rsidRDefault="00572229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572229" w:rsidRPr="00A305C5" w:rsidRDefault="00572229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572229" w:rsidRPr="00A305C5" w:rsidRDefault="00572229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572229" w:rsidRPr="00A305C5" w:rsidRDefault="00572229" w:rsidP="006D7EB5">
            <w:pPr>
              <w:jc w:val="center"/>
            </w:pPr>
            <w:r w:rsidRPr="00A305C5">
              <w:t>Страна</w:t>
            </w:r>
          </w:p>
          <w:p w:rsidR="00572229" w:rsidRPr="00A305C5" w:rsidRDefault="00572229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572229" w:rsidRPr="00A305C5" w:rsidRDefault="00572229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572229" w:rsidRPr="00A305C5" w:rsidRDefault="00572229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572229" w:rsidRPr="00A305C5" w:rsidRDefault="00572229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572229" w:rsidRPr="00A305C5" w:rsidRDefault="00572229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572229" w:rsidRPr="00A305C5" w:rsidRDefault="00572229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572229" w:rsidRPr="00A305C5" w:rsidRDefault="00572229" w:rsidP="006D7EB5">
            <w:pPr>
              <w:jc w:val="center"/>
            </w:pPr>
          </w:p>
        </w:tc>
      </w:tr>
      <w:tr w:rsidR="00572229" w:rsidRPr="00A305C5" w:rsidTr="006D7EB5">
        <w:trPr>
          <w:trHeight w:val="1503"/>
        </w:trPr>
        <w:tc>
          <w:tcPr>
            <w:tcW w:w="1980" w:type="dxa"/>
          </w:tcPr>
          <w:p w:rsidR="00572229" w:rsidRDefault="00572229" w:rsidP="006D7EB5">
            <w:pPr>
              <w:jc w:val="center"/>
            </w:pPr>
            <w:r>
              <w:t>Судаков      Сергей Николаевич</w:t>
            </w: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  <w:r>
              <w:t>супруга</w:t>
            </w: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</w:p>
          <w:p w:rsidR="00572229" w:rsidRPr="00A305C5" w:rsidRDefault="00572229" w:rsidP="006D7EB5">
            <w:pPr>
              <w:jc w:val="center"/>
            </w:pPr>
          </w:p>
        </w:tc>
        <w:tc>
          <w:tcPr>
            <w:tcW w:w="1620" w:type="dxa"/>
          </w:tcPr>
          <w:p w:rsidR="00572229" w:rsidRPr="00A305C5" w:rsidRDefault="00572229" w:rsidP="006D7EB5">
            <w:pPr>
              <w:jc w:val="center"/>
            </w:pPr>
            <w:r>
              <w:t>заместитель начальника отдела</w:t>
            </w:r>
          </w:p>
        </w:tc>
        <w:tc>
          <w:tcPr>
            <w:tcW w:w="1260" w:type="dxa"/>
          </w:tcPr>
          <w:p w:rsidR="00572229" w:rsidRDefault="00572229" w:rsidP="006D7EB5">
            <w:pPr>
              <w:jc w:val="center"/>
            </w:pPr>
            <w:r>
              <w:t>641</w:t>
            </w:r>
            <w:r w:rsidR="00CB354A">
              <w:t>,</w:t>
            </w:r>
            <w:r>
              <w:t>875</w:t>
            </w: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</w:p>
          <w:p w:rsidR="00572229" w:rsidRDefault="00CB354A" w:rsidP="006D7EB5">
            <w:pPr>
              <w:jc w:val="center"/>
            </w:pPr>
            <w:r>
              <w:t>537,</w:t>
            </w:r>
            <w:r w:rsidR="00572229">
              <w:t>747</w:t>
            </w: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</w:p>
          <w:p w:rsidR="00572229" w:rsidRPr="00A305C5" w:rsidRDefault="00572229" w:rsidP="006D7EB5">
            <w:pPr>
              <w:jc w:val="center"/>
            </w:pPr>
          </w:p>
        </w:tc>
        <w:tc>
          <w:tcPr>
            <w:tcW w:w="2340" w:type="dxa"/>
          </w:tcPr>
          <w:p w:rsidR="00572229" w:rsidRDefault="00572229" w:rsidP="006D7EB5">
            <w:pPr>
              <w:jc w:val="center"/>
            </w:pPr>
            <w:r>
              <w:t xml:space="preserve">квартира (общая долевая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3</w:t>
            </w:r>
            <w:r>
              <w:t>)</w:t>
            </w: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  <w:r>
              <w:t xml:space="preserve">квартира (общая долевая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3</w:t>
            </w:r>
            <w:r>
              <w:t>)</w:t>
            </w: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  <w:r>
              <w:t>квартира (индивидуальная)</w:t>
            </w:r>
          </w:p>
          <w:p w:rsidR="00572229" w:rsidRDefault="00572229" w:rsidP="006D7EB5">
            <w:pPr>
              <w:jc w:val="center"/>
            </w:pPr>
          </w:p>
          <w:p w:rsidR="00572229" w:rsidRPr="00012B59" w:rsidRDefault="00572229" w:rsidP="006D7EB5">
            <w:pPr>
              <w:jc w:val="center"/>
            </w:pPr>
            <w:r>
              <w:t>квартира (индивидуальная)</w:t>
            </w:r>
          </w:p>
          <w:p w:rsidR="00572229" w:rsidRPr="0094363B" w:rsidRDefault="00572229" w:rsidP="006D7EB5">
            <w:pPr>
              <w:jc w:val="center"/>
            </w:pPr>
          </w:p>
        </w:tc>
        <w:tc>
          <w:tcPr>
            <w:tcW w:w="900" w:type="dxa"/>
          </w:tcPr>
          <w:p w:rsidR="00572229" w:rsidRDefault="00572229" w:rsidP="006D7EB5">
            <w:pPr>
              <w:jc w:val="center"/>
            </w:pPr>
            <w:r>
              <w:t>48,5</w:t>
            </w: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  <w:r>
              <w:t>1500</w:t>
            </w: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  <w:r>
              <w:t>48,5</w:t>
            </w: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  <w:r>
              <w:t>44,1</w:t>
            </w: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</w:p>
          <w:p w:rsidR="00572229" w:rsidRPr="00A305C5" w:rsidRDefault="00572229" w:rsidP="006D7EB5">
            <w:pPr>
              <w:jc w:val="center"/>
            </w:pPr>
            <w:r>
              <w:t>59,3</w:t>
            </w:r>
          </w:p>
        </w:tc>
        <w:tc>
          <w:tcPr>
            <w:tcW w:w="1800" w:type="dxa"/>
          </w:tcPr>
          <w:p w:rsidR="00572229" w:rsidRDefault="00572229" w:rsidP="006D7EB5">
            <w:pPr>
              <w:jc w:val="center"/>
            </w:pPr>
            <w:r>
              <w:t>РФ</w:t>
            </w: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  <w:r>
              <w:t>РФ</w:t>
            </w: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  <w:r>
              <w:t>РФ</w:t>
            </w: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  <w:r>
              <w:t>РФ</w:t>
            </w: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</w:p>
          <w:p w:rsidR="00572229" w:rsidRPr="00A305C5" w:rsidRDefault="00572229" w:rsidP="006D7EB5">
            <w:pPr>
              <w:jc w:val="center"/>
            </w:pPr>
            <w:r>
              <w:t>РФ</w:t>
            </w:r>
          </w:p>
        </w:tc>
        <w:tc>
          <w:tcPr>
            <w:tcW w:w="1732" w:type="dxa"/>
          </w:tcPr>
          <w:p w:rsidR="00572229" w:rsidRDefault="00572229" w:rsidP="006D7EB5">
            <w:pPr>
              <w:jc w:val="center"/>
            </w:pPr>
            <w:r>
              <w:t>квартира</w:t>
            </w: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  <w:r>
              <w:t>-</w:t>
            </w:r>
          </w:p>
          <w:p w:rsidR="00572229" w:rsidRDefault="00572229" w:rsidP="006D7EB5">
            <w:pPr>
              <w:jc w:val="center"/>
            </w:pPr>
          </w:p>
          <w:p w:rsidR="00572229" w:rsidRPr="00A305C5" w:rsidRDefault="00572229" w:rsidP="006D7EB5">
            <w:pPr>
              <w:jc w:val="center"/>
            </w:pPr>
          </w:p>
        </w:tc>
        <w:tc>
          <w:tcPr>
            <w:tcW w:w="1080" w:type="dxa"/>
          </w:tcPr>
          <w:p w:rsidR="00572229" w:rsidRDefault="00572229" w:rsidP="006D7EB5">
            <w:pPr>
              <w:jc w:val="center"/>
            </w:pPr>
            <w:r>
              <w:t>44,1</w:t>
            </w: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</w:p>
          <w:p w:rsidR="00572229" w:rsidRPr="00A305C5" w:rsidRDefault="00572229" w:rsidP="006D7EB5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572229" w:rsidRDefault="00572229" w:rsidP="006D7EB5">
            <w:pPr>
              <w:jc w:val="center"/>
            </w:pPr>
            <w:r>
              <w:t>РФ</w:t>
            </w: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  <w:r>
              <w:t>-</w:t>
            </w: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</w:p>
          <w:p w:rsidR="00572229" w:rsidRPr="00A305C5" w:rsidRDefault="00572229" w:rsidP="006D7EB5">
            <w:pPr>
              <w:jc w:val="center"/>
            </w:pPr>
          </w:p>
        </w:tc>
        <w:tc>
          <w:tcPr>
            <w:tcW w:w="1718" w:type="dxa"/>
          </w:tcPr>
          <w:p w:rsidR="00572229" w:rsidRDefault="00572229" w:rsidP="006D7EB5">
            <w:pPr>
              <w:jc w:val="center"/>
            </w:pPr>
            <w:r>
              <w:t>-</w:t>
            </w: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</w:p>
          <w:p w:rsidR="00572229" w:rsidRDefault="00572229" w:rsidP="006D7EB5">
            <w:pPr>
              <w:jc w:val="center"/>
            </w:pPr>
          </w:p>
          <w:p w:rsidR="00572229" w:rsidRPr="00A305C5" w:rsidRDefault="00572229" w:rsidP="006D7EB5">
            <w:pPr>
              <w:jc w:val="center"/>
            </w:pPr>
            <w:r>
              <w:t>-</w:t>
            </w:r>
          </w:p>
        </w:tc>
      </w:tr>
    </w:tbl>
    <w:p w:rsidR="00572229" w:rsidRDefault="00572229" w:rsidP="00572229">
      <w:pPr>
        <w:jc w:val="center"/>
        <w:rPr>
          <w:sz w:val="28"/>
          <w:szCs w:val="28"/>
        </w:rPr>
      </w:pPr>
    </w:p>
    <w:p w:rsidR="00572229" w:rsidRPr="00572229" w:rsidRDefault="00572229" w:rsidP="00572229">
      <w:pPr>
        <w:jc w:val="right"/>
      </w:pPr>
      <w:r w:rsidRPr="00572229">
        <w:t xml:space="preserve">_____________________________  </w:t>
      </w:r>
      <w:r w:rsidR="00CB354A">
        <w:t xml:space="preserve">       </w:t>
      </w:r>
      <w:bookmarkStart w:id="0" w:name="_GoBack"/>
      <w:bookmarkEnd w:id="0"/>
      <w:r w:rsidRPr="00572229">
        <w:t xml:space="preserve"> </w:t>
      </w:r>
      <w:r w:rsidR="00CB354A">
        <w:t>Судаков С.Н</w:t>
      </w:r>
      <w:r w:rsidRPr="00572229">
        <w:t>.</w:t>
      </w:r>
    </w:p>
    <w:p w:rsidR="00572229" w:rsidRPr="00572229" w:rsidRDefault="00572229" w:rsidP="00572229">
      <w:pPr>
        <w:jc w:val="center"/>
        <w:rPr>
          <w:sz w:val="20"/>
        </w:rPr>
      </w:pPr>
      <w:r w:rsidRPr="00572229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C0E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2229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C0E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54A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2013-06-04T09:10:00Z</dcterms:created>
  <dcterms:modified xsi:type="dcterms:W3CDTF">2013-07-12T08:00:00Z</dcterms:modified>
</cp:coreProperties>
</file>